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ED" w:rsidRPr="00F72E79" w:rsidRDefault="004405ED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r w:rsidRPr="00F72E79">
        <w:rPr>
          <w:rFonts w:ascii="Times" w:hAnsi="Times" w:cs="Arial"/>
          <w:b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2047875" cy="114300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rPr>
          <w:rFonts w:ascii="Times" w:hAnsi="Times" w:cs="Arial"/>
          <w:b/>
          <w:sz w:val="28"/>
        </w:rPr>
        <w:t>Achat groupé de calculatrice scientifique</w:t>
      </w:r>
      <w:r w:rsidR="00AA5703" w:rsidRPr="00F72E79">
        <w:rPr>
          <w:rFonts w:ascii="Times" w:hAnsi="Times" w:cs="Arial"/>
          <w:b/>
          <w:sz w:val="28"/>
        </w:rPr>
        <w:t xml:space="preserve"> NUMWORKS</w:t>
      </w:r>
    </w:p>
    <w:p w:rsidR="004405ED" w:rsidRDefault="004405ED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proofErr w:type="gramStart"/>
      <w:r w:rsidRPr="00F72E79">
        <w:rPr>
          <w:rFonts w:ascii="Times" w:hAnsi="Times" w:cs="Arial"/>
          <w:b/>
          <w:sz w:val="28"/>
        </w:rPr>
        <w:t>en</w:t>
      </w:r>
      <w:proofErr w:type="gramEnd"/>
      <w:r w:rsidRPr="00F72E79">
        <w:rPr>
          <w:rFonts w:ascii="Times" w:hAnsi="Times" w:cs="Arial"/>
          <w:b/>
          <w:sz w:val="28"/>
        </w:rPr>
        <w:t xml:space="preserve"> tarif préférentiel.</w:t>
      </w: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</w:p>
    <w:p w:rsidR="004405ED" w:rsidRDefault="00713987" w:rsidP="004405ED">
      <w:pPr>
        <w:spacing w:after="0" w:line="240" w:lineRule="auto"/>
      </w:pPr>
      <w:hyperlink r:id="rId5" w:history="1">
        <w:r w:rsidR="00AA5703" w:rsidRPr="00F417A5">
          <w:rPr>
            <w:rStyle w:val="Lienhypertexte"/>
          </w:rPr>
          <w:t>https://promo.numworks.fr/d41scC</w:t>
        </w:r>
      </w:hyperlink>
    </w:p>
    <w:p w:rsidR="00AA5703" w:rsidRPr="00F72E79" w:rsidRDefault="00AA5703" w:rsidP="004405ED">
      <w:pPr>
        <w:spacing w:after="0" w:line="240" w:lineRule="auto"/>
      </w:pPr>
    </w:p>
    <w:p w:rsidR="004405ED" w:rsidRPr="00F72E79" w:rsidRDefault="00AA5703" w:rsidP="00AA5703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88900</wp:posOffset>
            </wp:positionV>
            <wp:extent cx="1502410" cy="1447800"/>
            <wp:effectExtent l="19050" t="0" r="254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ED" w:rsidRPr="00F72E79">
        <w:t xml:space="preserve">Vous commandez et réglez votre calculatrice via le lien jusqu’au </w:t>
      </w:r>
      <w:r>
        <w:rPr>
          <w:b/>
        </w:rPr>
        <w:t xml:space="preserve">15 </w:t>
      </w:r>
      <w:r w:rsidR="004405ED" w:rsidRPr="00F72E79">
        <w:rPr>
          <w:b/>
        </w:rPr>
        <w:t xml:space="preserve"> septembre</w:t>
      </w:r>
      <w:r w:rsidR="004405ED" w:rsidRPr="00F72E79">
        <w:t>, elle sera livrée directement au lycée.</w:t>
      </w:r>
    </w:p>
    <w:p w:rsidR="004405ED" w:rsidRPr="00F72E79" w:rsidRDefault="004405ED" w:rsidP="00AA5703">
      <w:pPr>
        <w:spacing w:after="0" w:line="240" w:lineRule="auto"/>
        <w:jc w:val="both"/>
      </w:pPr>
      <w:r w:rsidRPr="00F72E79">
        <w:t>Vous pouvez en plus télécharger l’application sur votre Smartphone.</w:t>
      </w:r>
    </w:p>
    <w:p w:rsidR="004405ED" w:rsidRDefault="004405ED" w:rsidP="00AA5703">
      <w:pPr>
        <w:spacing w:after="0" w:line="240" w:lineRule="auto"/>
        <w:jc w:val="both"/>
      </w:pPr>
      <w:r w:rsidRPr="00F72E79">
        <w:t>Vous pouvez aussi trouver cette calculatrice sur des sites d’occasion pour encore plus d’économies !</w:t>
      </w:r>
    </w:p>
    <w:p w:rsidR="00AA5703" w:rsidRDefault="00AA5703" w:rsidP="00AA5703">
      <w:pPr>
        <w:spacing w:after="0" w:line="240" w:lineRule="auto"/>
        <w:jc w:val="both"/>
      </w:pPr>
      <w:r>
        <w:t xml:space="preserve">(Ce modèle est conseillé, mais pas obligatoire ; l’utilisation d’une Texas Instrument TI82 et plus, ou d’une </w:t>
      </w:r>
      <w:proofErr w:type="spellStart"/>
      <w:r>
        <w:t>Casio</w:t>
      </w:r>
      <w:proofErr w:type="spellEnd"/>
      <w:r>
        <w:t xml:space="preserve"> graph25 et plus est possible)</w:t>
      </w: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Pr="00F72E79" w:rsidRDefault="00AA5703" w:rsidP="00AA5703">
      <w:pPr>
        <w:spacing w:after="0" w:line="240" w:lineRule="auto"/>
        <w:jc w:val="both"/>
      </w:pP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r w:rsidRPr="00F72E79">
        <w:rPr>
          <w:rFonts w:ascii="Times" w:hAnsi="Times" w:cs="Arial"/>
          <w:b/>
          <w:noProof/>
          <w:sz w:val="28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2047875" cy="1143000"/>
            <wp:effectExtent l="19050" t="0" r="9525" b="0"/>
            <wp:wrapSquare wrapText="bothSides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rPr>
          <w:rFonts w:ascii="Times" w:hAnsi="Times" w:cs="Arial"/>
          <w:b/>
          <w:sz w:val="28"/>
        </w:rPr>
        <w:t>Achat groupé de calculatrice scientifique NUMWORKS</w:t>
      </w:r>
    </w:p>
    <w:p w:rsidR="00AA5703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proofErr w:type="gramStart"/>
      <w:r w:rsidRPr="00F72E79">
        <w:rPr>
          <w:rFonts w:ascii="Times" w:hAnsi="Times" w:cs="Arial"/>
          <w:b/>
          <w:sz w:val="28"/>
        </w:rPr>
        <w:t>en</w:t>
      </w:r>
      <w:proofErr w:type="gramEnd"/>
      <w:r w:rsidRPr="00F72E79">
        <w:rPr>
          <w:rFonts w:ascii="Times" w:hAnsi="Times" w:cs="Arial"/>
          <w:b/>
          <w:sz w:val="28"/>
        </w:rPr>
        <w:t xml:space="preserve"> tarif préférentiel.</w:t>
      </w: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</w:p>
    <w:p w:rsidR="00AA5703" w:rsidRDefault="00713987" w:rsidP="00AA5703">
      <w:pPr>
        <w:spacing w:after="0" w:line="240" w:lineRule="auto"/>
      </w:pPr>
      <w:hyperlink r:id="rId7" w:history="1">
        <w:r w:rsidR="00AA5703" w:rsidRPr="00F417A5">
          <w:rPr>
            <w:rStyle w:val="Lienhypertexte"/>
          </w:rPr>
          <w:t>https://promo.numworks.fr/d41scC</w:t>
        </w:r>
      </w:hyperlink>
    </w:p>
    <w:p w:rsidR="00AA5703" w:rsidRPr="00F72E79" w:rsidRDefault="00AA5703" w:rsidP="00AA5703">
      <w:pPr>
        <w:spacing w:after="0" w:line="240" w:lineRule="auto"/>
      </w:pPr>
    </w:p>
    <w:p w:rsidR="00AA5703" w:rsidRPr="00F72E79" w:rsidRDefault="00AA5703" w:rsidP="00AA5703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88900</wp:posOffset>
            </wp:positionV>
            <wp:extent cx="1502410" cy="1447800"/>
            <wp:effectExtent l="19050" t="0" r="2540" b="0"/>
            <wp:wrapSquare wrapText="bothSides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t xml:space="preserve">Vous commandez et réglez votre calculatrice via le lien jusqu’au </w:t>
      </w:r>
      <w:r>
        <w:rPr>
          <w:b/>
        </w:rPr>
        <w:t xml:space="preserve">15 </w:t>
      </w:r>
      <w:r w:rsidRPr="00F72E79">
        <w:rPr>
          <w:b/>
        </w:rPr>
        <w:t xml:space="preserve"> septembre</w:t>
      </w:r>
      <w:r w:rsidRPr="00F72E79">
        <w:t>, elle sera livrée directement au lycée.</w:t>
      </w:r>
    </w:p>
    <w:p w:rsidR="00AA5703" w:rsidRPr="00F72E79" w:rsidRDefault="00AA5703" w:rsidP="00AA5703">
      <w:pPr>
        <w:spacing w:after="0" w:line="240" w:lineRule="auto"/>
        <w:jc w:val="both"/>
      </w:pPr>
      <w:r w:rsidRPr="00F72E79">
        <w:t>Vous pouvez en plus télécharger l’application sur votre Smartphone.</w:t>
      </w:r>
    </w:p>
    <w:p w:rsidR="00AA5703" w:rsidRDefault="00AA5703" w:rsidP="00AA5703">
      <w:pPr>
        <w:spacing w:after="0" w:line="240" w:lineRule="auto"/>
        <w:jc w:val="both"/>
      </w:pPr>
      <w:r w:rsidRPr="00F72E79">
        <w:t>Vous pouvez aussi trouver cette calculatrice sur des sites d’occasion pour encore plus d’économies !</w:t>
      </w:r>
    </w:p>
    <w:p w:rsidR="00AA5703" w:rsidRPr="00F72E79" w:rsidRDefault="00AA5703" w:rsidP="00AA5703">
      <w:pPr>
        <w:spacing w:after="0" w:line="240" w:lineRule="auto"/>
        <w:jc w:val="both"/>
      </w:pPr>
      <w:r>
        <w:t xml:space="preserve">(Ce modèle est conseillé, mais pas obligatoire ; l’utilisation d’une Texas Instrument TI82 et plus, ou d’une </w:t>
      </w:r>
      <w:proofErr w:type="spellStart"/>
      <w:r>
        <w:t>Casio</w:t>
      </w:r>
      <w:proofErr w:type="spellEnd"/>
      <w:r>
        <w:t xml:space="preserve"> graph25 et plus est possible)</w:t>
      </w: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r w:rsidRPr="00F72E79">
        <w:rPr>
          <w:rFonts w:ascii="Times" w:hAnsi="Times" w:cs="Arial"/>
          <w:b/>
          <w:noProof/>
          <w:sz w:val="28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2047875" cy="1143000"/>
            <wp:effectExtent l="19050" t="0" r="9525" b="0"/>
            <wp:wrapSquare wrapText="bothSides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rPr>
          <w:rFonts w:ascii="Times" w:hAnsi="Times" w:cs="Arial"/>
          <w:b/>
          <w:sz w:val="28"/>
        </w:rPr>
        <w:t>Achat groupé de calculatrice scientifique NUMWORKS</w:t>
      </w:r>
    </w:p>
    <w:p w:rsidR="00AA5703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proofErr w:type="gramStart"/>
      <w:r w:rsidRPr="00F72E79">
        <w:rPr>
          <w:rFonts w:ascii="Times" w:hAnsi="Times" w:cs="Arial"/>
          <w:b/>
          <w:sz w:val="28"/>
        </w:rPr>
        <w:t>en</w:t>
      </w:r>
      <w:proofErr w:type="gramEnd"/>
      <w:r w:rsidRPr="00F72E79">
        <w:rPr>
          <w:rFonts w:ascii="Times" w:hAnsi="Times" w:cs="Arial"/>
          <w:b/>
          <w:sz w:val="28"/>
        </w:rPr>
        <w:t xml:space="preserve"> tarif préférentiel.</w:t>
      </w: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</w:p>
    <w:p w:rsidR="00AA5703" w:rsidRDefault="00713987" w:rsidP="00AA5703">
      <w:pPr>
        <w:spacing w:after="0" w:line="240" w:lineRule="auto"/>
      </w:pPr>
      <w:hyperlink r:id="rId8" w:history="1">
        <w:r w:rsidR="00AA5703" w:rsidRPr="00F417A5">
          <w:rPr>
            <w:rStyle w:val="Lienhypertexte"/>
          </w:rPr>
          <w:t>https://promo.numworks.fr/d41scC</w:t>
        </w:r>
      </w:hyperlink>
    </w:p>
    <w:p w:rsidR="00AA5703" w:rsidRPr="00F72E79" w:rsidRDefault="00AA5703" w:rsidP="00AA5703">
      <w:pPr>
        <w:spacing w:after="0" w:line="240" w:lineRule="auto"/>
      </w:pPr>
    </w:p>
    <w:p w:rsidR="00AA5703" w:rsidRPr="00F72E79" w:rsidRDefault="00AA5703" w:rsidP="00AA5703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88900</wp:posOffset>
            </wp:positionV>
            <wp:extent cx="1502410" cy="1447800"/>
            <wp:effectExtent l="19050" t="0" r="2540" b="0"/>
            <wp:wrapSquare wrapText="bothSides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t xml:space="preserve">Vous commandez et réglez votre calculatrice via le lien jusqu’au </w:t>
      </w:r>
      <w:r>
        <w:rPr>
          <w:b/>
        </w:rPr>
        <w:t xml:space="preserve">15 </w:t>
      </w:r>
      <w:r w:rsidRPr="00F72E79">
        <w:rPr>
          <w:b/>
        </w:rPr>
        <w:t xml:space="preserve"> septembre</w:t>
      </w:r>
      <w:r w:rsidRPr="00F72E79">
        <w:t>, elle sera livrée directement au lycée.</w:t>
      </w:r>
    </w:p>
    <w:p w:rsidR="00AA5703" w:rsidRPr="00F72E79" w:rsidRDefault="00AA5703" w:rsidP="00AA5703">
      <w:pPr>
        <w:spacing w:after="0" w:line="240" w:lineRule="auto"/>
        <w:jc w:val="both"/>
      </w:pPr>
      <w:r w:rsidRPr="00F72E79">
        <w:t>Vous pouvez en plus télécharger l’application sur votre Smartphone.</w:t>
      </w:r>
    </w:p>
    <w:p w:rsidR="00AA5703" w:rsidRDefault="00AA5703" w:rsidP="00AA5703">
      <w:pPr>
        <w:spacing w:after="0" w:line="240" w:lineRule="auto"/>
        <w:jc w:val="both"/>
      </w:pPr>
      <w:r w:rsidRPr="00F72E79">
        <w:t>Vous pouvez aussi trouver cette calculatrice sur des sites d’occasion pour encore plus d’économies !</w:t>
      </w:r>
    </w:p>
    <w:p w:rsidR="00AA5703" w:rsidRDefault="00AA5703" w:rsidP="00AA5703">
      <w:pPr>
        <w:spacing w:after="0" w:line="240" w:lineRule="auto"/>
        <w:jc w:val="both"/>
      </w:pPr>
      <w:r>
        <w:t xml:space="preserve">(Ce modèle est conseillé, mais pas obligatoire ; l’utilisation d’une Texas Instrument TI82 et plus, ou d’une </w:t>
      </w:r>
      <w:proofErr w:type="spellStart"/>
      <w:r>
        <w:t>Casio</w:t>
      </w:r>
      <w:proofErr w:type="spellEnd"/>
      <w:r>
        <w:t xml:space="preserve"> graph25 et plus est possible)</w:t>
      </w: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Default="00AA5703" w:rsidP="00AA5703">
      <w:pPr>
        <w:spacing w:after="0" w:line="240" w:lineRule="auto"/>
        <w:jc w:val="both"/>
      </w:pPr>
    </w:p>
    <w:p w:rsidR="00AA5703" w:rsidRPr="00F72E79" w:rsidRDefault="00AA5703" w:rsidP="00AA5703">
      <w:pPr>
        <w:spacing w:after="0" w:line="240" w:lineRule="auto"/>
        <w:jc w:val="both"/>
      </w:pP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r w:rsidRPr="00F72E79">
        <w:rPr>
          <w:rFonts w:ascii="Times" w:hAnsi="Times" w:cs="Arial"/>
          <w:b/>
          <w:noProof/>
          <w:sz w:val="28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2047875" cy="1143000"/>
            <wp:effectExtent l="19050" t="0" r="9525" b="0"/>
            <wp:wrapSquare wrapText="bothSides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rPr>
          <w:rFonts w:ascii="Times" w:hAnsi="Times" w:cs="Arial"/>
          <w:b/>
          <w:sz w:val="28"/>
        </w:rPr>
        <w:t>Achat groupé de calculatrice scientifique NUMWORKS</w:t>
      </w:r>
    </w:p>
    <w:p w:rsidR="00AA5703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  <w:proofErr w:type="gramStart"/>
      <w:r w:rsidRPr="00F72E79">
        <w:rPr>
          <w:rFonts w:ascii="Times" w:hAnsi="Times" w:cs="Arial"/>
          <w:b/>
          <w:sz w:val="28"/>
        </w:rPr>
        <w:t>en</w:t>
      </w:r>
      <w:proofErr w:type="gramEnd"/>
      <w:r w:rsidRPr="00F72E79">
        <w:rPr>
          <w:rFonts w:ascii="Times" w:hAnsi="Times" w:cs="Arial"/>
          <w:b/>
          <w:sz w:val="28"/>
        </w:rPr>
        <w:t xml:space="preserve"> tarif préférentiel.</w:t>
      </w:r>
    </w:p>
    <w:p w:rsidR="00AA5703" w:rsidRPr="00F72E79" w:rsidRDefault="00AA5703" w:rsidP="00AA5703">
      <w:pPr>
        <w:spacing w:after="0" w:line="240" w:lineRule="auto"/>
        <w:jc w:val="center"/>
        <w:rPr>
          <w:rFonts w:ascii="Times" w:hAnsi="Times" w:cs="Arial"/>
          <w:b/>
          <w:sz w:val="28"/>
        </w:rPr>
      </w:pPr>
    </w:p>
    <w:p w:rsidR="00AA5703" w:rsidRDefault="00713987" w:rsidP="00AA5703">
      <w:pPr>
        <w:spacing w:after="0" w:line="240" w:lineRule="auto"/>
      </w:pPr>
      <w:hyperlink r:id="rId9" w:history="1">
        <w:r w:rsidR="00AA5703" w:rsidRPr="00F417A5">
          <w:rPr>
            <w:rStyle w:val="Lienhypertexte"/>
          </w:rPr>
          <w:t>https://promo.numworks.fr/d41scC</w:t>
        </w:r>
      </w:hyperlink>
    </w:p>
    <w:p w:rsidR="00AA5703" w:rsidRPr="00F72E79" w:rsidRDefault="00AA5703" w:rsidP="00AA5703">
      <w:pPr>
        <w:spacing w:after="0" w:line="240" w:lineRule="auto"/>
      </w:pPr>
    </w:p>
    <w:p w:rsidR="00AA5703" w:rsidRPr="00F72E79" w:rsidRDefault="00AA5703" w:rsidP="00AA5703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88900</wp:posOffset>
            </wp:positionV>
            <wp:extent cx="1502410" cy="1447800"/>
            <wp:effectExtent l="19050" t="0" r="2540" b="0"/>
            <wp:wrapSquare wrapText="bothSides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79">
        <w:t xml:space="preserve">Vous commandez et réglez votre calculatrice via le lien jusqu’au </w:t>
      </w:r>
      <w:r>
        <w:rPr>
          <w:b/>
        </w:rPr>
        <w:t xml:space="preserve">15 </w:t>
      </w:r>
      <w:r w:rsidRPr="00F72E79">
        <w:rPr>
          <w:b/>
        </w:rPr>
        <w:t xml:space="preserve"> septembre</w:t>
      </w:r>
      <w:r w:rsidRPr="00F72E79">
        <w:t>, elle sera livrée directement au lycée.</w:t>
      </w:r>
    </w:p>
    <w:p w:rsidR="00AA5703" w:rsidRPr="00F72E79" w:rsidRDefault="00AA5703" w:rsidP="00AA5703">
      <w:pPr>
        <w:spacing w:after="0" w:line="240" w:lineRule="auto"/>
        <w:jc w:val="both"/>
      </w:pPr>
      <w:r w:rsidRPr="00F72E79">
        <w:t>Vous pouvez en plus télécharger l’application sur votre Smartphone.</w:t>
      </w:r>
    </w:p>
    <w:p w:rsidR="00AA5703" w:rsidRDefault="00AA5703" w:rsidP="00AA5703">
      <w:pPr>
        <w:spacing w:after="0" w:line="240" w:lineRule="auto"/>
        <w:jc w:val="both"/>
      </w:pPr>
      <w:r w:rsidRPr="00F72E79">
        <w:t>Vous pouvez aussi trouver cette calculatrice sur des sites d’occasion pour encore plus d’économies !</w:t>
      </w:r>
    </w:p>
    <w:p w:rsidR="00AA5703" w:rsidRPr="00F72E79" w:rsidRDefault="00AA5703" w:rsidP="00AA5703">
      <w:pPr>
        <w:spacing w:after="0" w:line="240" w:lineRule="auto"/>
        <w:jc w:val="both"/>
      </w:pPr>
      <w:r>
        <w:t xml:space="preserve">(Ce modèle est conseillé, mais pas obligatoire ; l’utilisation d’une Texas Instrument TI82 et plus, ou d’une </w:t>
      </w:r>
      <w:proofErr w:type="spellStart"/>
      <w:r>
        <w:t>Casio</w:t>
      </w:r>
      <w:proofErr w:type="spellEnd"/>
      <w:r>
        <w:t xml:space="preserve"> graph25 et plus est possible)</w:t>
      </w:r>
    </w:p>
    <w:p w:rsidR="004405ED" w:rsidRPr="00F72E79" w:rsidRDefault="004405ED" w:rsidP="004405ED">
      <w:pPr>
        <w:spacing w:after="0" w:line="240" w:lineRule="auto"/>
      </w:pPr>
    </w:p>
    <w:sectPr w:rsidR="004405ED" w:rsidRPr="00F72E79" w:rsidSect="004405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䤀᭚ࣆ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A1D"/>
    <w:rsid w:val="00176A1D"/>
    <w:rsid w:val="004405ED"/>
    <w:rsid w:val="005B283F"/>
    <w:rsid w:val="00713987"/>
    <w:rsid w:val="00AA5703"/>
    <w:rsid w:val="00B96C81"/>
    <w:rsid w:val="00F7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5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0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numworks.fr/d41s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mo.numworks.fr/d41s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romo.numworks.fr/d41sc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promo.numworks.fr/d41sc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General FERRIE</dc:creator>
  <cp:lastModifiedBy>Lycee General FERRIE</cp:lastModifiedBy>
  <cp:revision>4</cp:revision>
  <cp:lastPrinted>2025-06-10T12:07:00Z</cp:lastPrinted>
  <dcterms:created xsi:type="dcterms:W3CDTF">2023-07-05T09:49:00Z</dcterms:created>
  <dcterms:modified xsi:type="dcterms:W3CDTF">2025-06-10T12:13:00Z</dcterms:modified>
</cp:coreProperties>
</file>